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457E" w:rsidRDefault="00AA457E" w:rsidP="00AA4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457E" w:rsidRDefault="00AA457E" w:rsidP="00AA457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«Жоғары мектеп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eastAsiaTheme="minorHAnsi" w:hAnsi="Times New Roman" w:cs="Times New Roman"/>
          <w:b/>
          <w:sz w:val="28"/>
          <w:szCs w:val="28"/>
          <w:lang w:val="kk-KZ" w:eastAsia="en-US"/>
        </w:rPr>
        <w:t>педагогикасы »   пәнінен с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еминар сабақтарына әдістемелік нұсқау</w:t>
      </w:r>
    </w:p>
    <w:p w:rsidR="00AA457E" w:rsidRDefault="00AA457E" w:rsidP="00AA4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  <w:lang w:val="kk-KZ"/>
        </w:rPr>
        <w:t>1курс,  магистратура қ/б,  к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өктем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гі семестр,  2 кредит  </w:t>
      </w:r>
    </w:p>
    <w:p w:rsidR="00AA457E" w:rsidRDefault="00AA457E" w:rsidP="00AA457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AA457E" w:rsidRDefault="00AA457E" w:rsidP="00AA457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1- тақырып. </w:t>
      </w:r>
      <w:r>
        <w:rPr>
          <w:rFonts w:ascii="Times New Roman" w:hAnsi="Times New Roman" w:cs="Times New Roman"/>
          <w:b/>
          <w:lang w:val="kk-KZ"/>
        </w:rPr>
        <w:t>Педагогика туралы ұғым</w:t>
      </w:r>
    </w:p>
    <w:p w:rsidR="00AA457E" w:rsidRDefault="00AA457E" w:rsidP="00AA45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педагогика туралы теориялық білімдерін практикалық тұрғыдан негіздеу.</w:t>
      </w:r>
    </w:p>
    <w:p w:rsidR="00AA457E" w:rsidRDefault="00AA457E" w:rsidP="00AA45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жоғары білімнің даму стратегиясы.</w:t>
      </w:r>
    </w:p>
    <w:p w:rsidR="00AA457E" w:rsidRDefault="00AA457E" w:rsidP="00AA45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Әлемдік білім беру аймағына кіріктірілу (интеграция)</w:t>
      </w:r>
      <w:bookmarkStart w:id="0" w:name="_GoBack"/>
      <w:bookmarkEnd w:id="0"/>
    </w:p>
    <w:p w:rsidR="00AA457E" w:rsidRDefault="00AA457E" w:rsidP="00AA457E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Білім берудің жаңа парадигмасы.Үздіксіз білім беру тұжырымдамасы.</w:t>
      </w:r>
    </w:p>
    <w:p w:rsidR="00AA457E" w:rsidRDefault="00AA457E" w:rsidP="00AA457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Сабақ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тү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пресс-конференция</w:t>
      </w:r>
    </w:p>
    <w:p w:rsidR="00AA457E" w:rsidRDefault="00AA457E" w:rsidP="00AA457E">
      <w:pPr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Әдістемелік нұсқау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әрбір магистрант әр сұрақ бойынша ой-пікірлерін қағаз бетіне түсіріп, қысқаша сөйлейді. (Әрбір студентке 3-4 минут). Сөз соңында барлығы ортақ бір пікірге келіп, сұрақтар бойынша жалпы сабақ бойынша тұжырым жасап, ұсыныстар жасайды.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ab/>
      </w:r>
    </w:p>
    <w:p w:rsidR="00AA457E" w:rsidRDefault="00AA457E" w:rsidP="00AA457E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Ұсынылатын әдебиеттер: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Қазақстан Республикасының «Білім туралы» Заңы. - Астана: //Егеменді Қазақстан, Ақорда, 2007.07.27.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жоғары білім берудің даму стратегиясы –Алматы, 1998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 гуманитарлық білім беру тұжырымдамасы // Егемен Қазақстан, 26 тамыз, 1994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ҚР  педагогикалық білім беру тұжырымдамасы - Алматы, 2003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тақырып.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Педагогика курсының мазмұнына жалпы сипаттама.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Қазақстан Республикасындағы жоғары білім. Қазақстан Республикасындағы білім беруді басқару құжаттары негізінде білім берудегі өзгешеліктер.</w:t>
      </w:r>
    </w:p>
    <w:p w:rsidR="00AA457E" w:rsidRDefault="00AA457E" w:rsidP="00AA457E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Студенттердің өзіндік жұмыстарын орындатуға нұсқаулар жасауға үйрету.</w:t>
      </w:r>
    </w:p>
    <w:p w:rsidR="00AA457E" w:rsidRDefault="00AA457E" w:rsidP="00AA457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Студенттердің өзіндік жұмысы кредиттік технология жағдайында негізгі оқу формасы. </w:t>
      </w:r>
    </w:p>
    <w:p w:rsidR="00AA457E" w:rsidRDefault="00AA457E" w:rsidP="00AA457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Студенттердің өзіндік жұмыстарын ұйымдастыруға қойылатын талаптар. Ұйымдастыру технологиясы.</w:t>
      </w:r>
    </w:p>
    <w:p w:rsidR="00AA457E" w:rsidRDefault="00AA457E" w:rsidP="00AA457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шығармашылық жұмыс.</w:t>
      </w:r>
    </w:p>
    <w:p w:rsidR="00AA457E" w:rsidRDefault="00AA457E" w:rsidP="00AA457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студенттерге өзіндік жұмыстардың тапсырмаларын жасауға дағдыланады. </w:t>
      </w:r>
    </w:p>
    <w:p w:rsidR="00AA457E" w:rsidRDefault="00AA457E" w:rsidP="00AA457E">
      <w:pPr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 (схемы, информация, тезисы).-Алматы, .-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3 -тақырып. </w:t>
      </w:r>
      <w:r>
        <w:rPr>
          <w:rFonts w:ascii="Times New Roman" w:hAnsi="Times New Roman" w:cs="Times New Roman"/>
          <w:b/>
          <w:lang w:val="kk-KZ"/>
        </w:rPr>
        <w:t>Педагогиканы оқытудағы технологиялар, оның компоненттері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Болашақ оқытушы тұлғасының моделін құрастыру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Тұлғаның базалық мәдениеті ұғымына түсініки. Студенттерді философиялық-дүниетанымдық тұрғыдан даярлау.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Кәсіби компетенттік ұғымына түсінік.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Әдіснамалық мәдениет. </w:t>
      </w:r>
    </w:p>
    <w:p w:rsidR="00AA457E" w:rsidRDefault="00AA457E" w:rsidP="00AA457E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кіші топпен жұмыс</w:t>
      </w:r>
    </w:p>
    <w:p w:rsidR="00AA457E" w:rsidRDefault="00AA457E" w:rsidP="00AA457E">
      <w:pPr>
        <w:numPr>
          <w:ilvl w:val="0"/>
          <w:numId w:val="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Әдістемелік нұсқау: топ кіші (4-5адам) топтарға бөлініп, сұрақтар негізінде болашақ жоғары мектеп оқытушысының моделін құрастырады. 10 минут, содан кейін әрбір топ өздерінің құрастырған модельдерін қорғайды. Соңында, барлығы бірігіп, ортақ модель құрастырады.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1.Леденов В.В. Основы научных исследований: Тексты лекций. </w:t>
      </w:r>
      <w:proofErr w:type="gramStart"/>
      <w:r>
        <w:rPr>
          <w:rFonts w:ascii="Times New Roman" w:hAnsi="Times New Roman" w:cs="Times New Roman"/>
          <w:sz w:val="24"/>
          <w:szCs w:val="24"/>
        </w:rPr>
        <w:t>–Т</w:t>
      </w:r>
      <w:proofErr w:type="gramEnd"/>
      <w:r>
        <w:rPr>
          <w:rFonts w:ascii="Times New Roman" w:hAnsi="Times New Roman" w:cs="Times New Roman"/>
          <w:sz w:val="24"/>
          <w:szCs w:val="24"/>
        </w:rPr>
        <w:t>амбов, 1994.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Кожахметова К.Ж.,Таубаева Ш.Т.,Джанзакова Ш.И. Методолгия общей и этнической педагогики в логика –структурных схемах: учебно-методическое пособие для студентов учебных заведений, магистрантов, аспирантов и докторантов в области педагогики. –Алматы, 2005. -174 с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3.Концепция университетского образования </w:t>
      </w:r>
      <w:proofErr w:type="gramStart"/>
      <w:r>
        <w:rPr>
          <w:rFonts w:ascii="Times New Roman" w:hAnsi="Times New Roman" w:cs="Times New Roman"/>
          <w:sz w:val="24"/>
          <w:szCs w:val="24"/>
        </w:rPr>
        <w:t>–А</w:t>
      </w:r>
      <w:proofErr w:type="gramEnd"/>
      <w:r>
        <w:rPr>
          <w:rFonts w:ascii="Times New Roman" w:hAnsi="Times New Roman" w:cs="Times New Roman"/>
          <w:sz w:val="24"/>
          <w:szCs w:val="24"/>
        </w:rPr>
        <w:t>лматы, 1994.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</w:t>
      </w:r>
      <w:r>
        <w:rPr>
          <w:rFonts w:ascii="Times New Roman" w:hAnsi="Times New Roman" w:cs="Times New Roman"/>
          <w:sz w:val="24"/>
          <w:szCs w:val="24"/>
        </w:rPr>
        <w:t>Исаева З.А. Подготовка студентов университета к научно-исследовательской работе по педагогике: Метод</w:t>
      </w:r>
      <w:proofErr w:type="gramStart"/>
      <w:r>
        <w:rPr>
          <w:rFonts w:ascii="Times New Roman" w:hAnsi="Times New Roman" w:cs="Times New Roman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еком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КазГУ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им</w:t>
      </w:r>
      <w:proofErr w:type="gramStart"/>
      <w:r>
        <w:rPr>
          <w:rFonts w:ascii="Times New Roman" w:hAnsi="Times New Roman" w:cs="Times New Roman"/>
          <w:sz w:val="24"/>
          <w:szCs w:val="24"/>
        </w:rPr>
        <w:t>.а</w:t>
      </w:r>
      <w:proofErr w:type="gramEnd"/>
      <w:r>
        <w:rPr>
          <w:rFonts w:ascii="Times New Roman" w:hAnsi="Times New Roman" w:cs="Times New Roman"/>
          <w:sz w:val="24"/>
          <w:szCs w:val="24"/>
        </w:rPr>
        <w:t>ль-Фараби-1996.-25 с.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4- тақырып. </w:t>
      </w:r>
      <w:r>
        <w:rPr>
          <w:rFonts w:ascii="Times New Roman" w:eastAsia="Times New Roman" w:hAnsi="Times New Roman" w:cs="Times New Roman"/>
          <w:b/>
          <w:lang w:val="kk-KZ"/>
        </w:rPr>
        <w:t xml:space="preserve">: </w:t>
      </w:r>
      <w:r>
        <w:rPr>
          <w:b/>
          <w:lang w:val="kk-KZ"/>
        </w:rPr>
        <w:t>П</w:t>
      </w:r>
      <w:r>
        <w:rPr>
          <w:rFonts w:ascii="Times New Roman" w:hAnsi="Times New Roman" w:cs="Times New Roman"/>
          <w:b/>
          <w:lang w:val="kk-KZ"/>
        </w:rPr>
        <w:t>едагогикадағы белсенді оқыту әдісіне талдау жасаңыз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мектеп мұғалімі ретінде оқытуды ұйымдастырудың түрлерін іске асыру.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 Белсенді оқыту әдісін талдау.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 практикалық және лабораториялық сабақтар, оны жүргізудің тәсілдері.</w:t>
      </w:r>
    </w:p>
    <w:p w:rsidR="00AA457E" w:rsidRDefault="00AA457E" w:rsidP="00AA457E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іскерлік ойын</w:t>
      </w:r>
    </w:p>
    <w:p w:rsidR="00AA457E" w:rsidRDefault="00AA457E" w:rsidP="00AA457E">
      <w:pPr>
        <w:numPr>
          <w:ilvl w:val="0"/>
          <w:numId w:val="7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Берілген сұрақ көлемінде 5-7 минутқа дәріс құрастырып, оқытушы ретінде баяндайды. Оқытушылық қызметке ену процесі іске асырылады. Семинар сабағын өткізудің жобасын жасайды.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Педагогика высшей школы. Учебное пособие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sz w:val="24"/>
          <w:szCs w:val="24"/>
        </w:rPr>
        <w:t>азань, 1986.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Баширова Ж.Р. Развитие университетского образования в аспекте подготовки преподавателя высшей школы. Монография. –Алматы: АГУ им.Абая, 2003. -160 с.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5- тақырып.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Модульдік оқыту технологияларына салыстырмалы талдау жасау.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Студенттерге оқу-әдістемелік материалдарды құрастыру технологиясын практикалық тұрғыдан үйрету.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 Пән бойынша оқу жұмыс жоспары және  силлабус.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>ән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таратылатын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белсенді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материалдар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Оқу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кешенді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технологиясы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бағдарламасына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қойылатын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талаптар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семинар,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лабораториялық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жіне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т.б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сабақтарға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бағдарлама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құрастыру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ерекшеліктері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457E" w:rsidRDefault="00AA457E" w:rsidP="00AA457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ғылыми-шығармашылық жұмыс.</w:t>
      </w:r>
    </w:p>
    <w:p w:rsidR="00AA457E" w:rsidRDefault="00AA457E" w:rsidP="00AA457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Тәжірибе бойынша жүргізіп жатқан пәндері бойынша 1 кредит көлемінде ОӘК құрастыру. Берілген нұсқауларды басшылыққа алу. </w:t>
      </w:r>
    </w:p>
    <w:p w:rsidR="00AA457E" w:rsidRDefault="00AA457E" w:rsidP="00AA457E">
      <w:pPr>
        <w:numPr>
          <w:ilvl w:val="0"/>
          <w:numId w:val="8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</w:t>
      </w:r>
      <w:r>
        <w:rPr>
          <w:rFonts w:ascii="Times New Roman" w:hAnsi="Times New Roman" w:cs="Times New Roman"/>
          <w:sz w:val="24"/>
          <w:szCs w:val="24"/>
        </w:rPr>
        <w:t xml:space="preserve">Педагогика высшей школы. Учебное пособие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sz w:val="24"/>
          <w:szCs w:val="24"/>
        </w:rPr>
        <w:t>азань, 1986.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МынбаеваА.К. Педагогика высшей школы: раздаточный дидактический материал(схемы, информация, тезисы).-Алматы, .-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457E" w:rsidRDefault="00AA457E" w:rsidP="00AA457E">
      <w:pPr>
        <w:spacing w:after="0" w:line="240" w:lineRule="auto"/>
        <w:ind w:left="360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6-тақырып. </w:t>
      </w:r>
      <w:r>
        <w:rPr>
          <w:rFonts w:ascii="Times New Roman" w:eastAsia="Times New Roman" w:hAnsi="Times New Roman" w:cs="Times New Roman"/>
          <w:b/>
          <w:lang w:val="kk-KZ"/>
        </w:rPr>
        <w:t xml:space="preserve">: 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Педагогика бойынша оқулықтар мен оқу құралдарын талдау.</w:t>
      </w:r>
    </w:p>
    <w:p w:rsidR="00AA457E" w:rsidRDefault="00AA457E" w:rsidP="00AA457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lastRenderedPageBreak/>
        <w:t xml:space="preserve">Мақсаты. </w:t>
      </w:r>
      <w:r>
        <w:rPr>
          <w:rFonts w:ascii="Times New Roman" w:hAnsi="Times New Roman" w:cs="Times New Roman"/>
          <w:b/>
          <w:lang w:val="kk-KZ"/>
        </w:rPr>
        <w:t>Педагогика бойынша оқулықтар мен оқу құралдарын талдау, сараптай білу.</w:t>
      </w:r>
    </w:p>
    <w:p w:rsidR="00AA457E" w:rsidRDefault="00AA457E" w:rsidP="00AA457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 Әртүрлі оқу құралына  сай жағдаяттық тапсырма ойластырылып, сондағы қарым-қатынастар сипатталып, талқыланады. </w:t>
      </w:r>
    </w:p>
    <w:p w:rsidR="00AA457E" w:rsidRDefault="00AA457E" w:rsidP="00AA457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AA457E" w:rsidRDefault="00AA457E" w:rsidP="00AA457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AA457E" w:rsidRDefault="00AA457E" w:rsidP="00AA457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AA457E" w:rsidRDefault="00AA457E" w:rsidP="00AA457E">
      <w:pPr>
        <w:numPr>
          <w:ilvl w:val="0"/>
          <w:numId w:val="9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AA457E" w:rsidRDefault="00AA457E" w:rsidP="00AA45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7- тақырып. </w:t>
      </w:r>
      <w:r>
        <w:rPr>
          <w:rFonts w:ascii="Times New Roman" w:hAnsi="Times New Roman" w:cs="Times New Roman"/>
          <w:b/>
          <w:lang w:val="kk-KZ"/>
        </w:rPr>
        <w:t>Педагогикадағы оқытудағы көрнекі құралдар.</w:t>
      </w:r>
    </w:p>
    <w:p w:rsidR="00AA457E" w:rsidRDefault="00AA457E" w:rsidP="00AA457E">
      <w:pPr>
        <w:numPr>
          <w:ilvl w:val="0"/>
          <w:numId w:val="1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Болашақ маман ретінде</w:t>
      </w:r>
      <w:r>
        <w:rPr>
          <w:rFonts w:ascii="Times New Roman" w:hAnsi="Times New Roman" w:cs="Times New Roman"/>
          <w:b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оқытудағы көрнекі құралдарды дұрыс  пайдалануды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меңгерту.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1.Оқытушының негізгі атқаратын қызметі: педагогикалық, ғылыми-зерттеушілік, ғылыми-педагогикалық, тәрбиелеушілік.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Педагогикалық шығармашылықтың мәні және оның оқу  процесіндегі ролі.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Педагогикалық қабілет.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Педагогикалық шеберлік және оның құрылымы.</w:t>
      </w:r>
    </w:p>
    <w:p w:rsidR="00AA457E" w:rsidRDefault="00AA457E" w:rsidP="00AA457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баяндау.</w:t>
      </w:r>
    </w:p>
    <w:p w:rsidR="00AA457E" w:rsidRDefault="00AA457E" w:rsidP="00AA457E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дәрістің түрлеріне байланысты әрбір сұрақ бойынша дәріс құрастырып, баяндалады. </w:t>
      </w:r>
    </w:p>
    <w:p w:rsidR="00AA457E" w:rsidRDefault="00AA457E" w:rsidP="00AA45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Колеченко А.К. Энциклопедия педагогических технологий: Пособие для преподавателей.-СПб.:КАРО,2002.-368 с.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Педагогика и психология высшей школы: Учебное пособие.-Ростов на Дону:Феникс,2002.-544 с.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8-тақырып.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Педагогика бойынша семинар сабақтарын дайындау мен өткізудің әдістемесі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  маманның кәсіби іс-әрекеттерін практикалық тұрғыдан іске асыру.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Білімдендіру процесінің мәні.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Білімдендіру процесінің құрылымдық компоненттері.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Білімдендіру процесінің қозғаушы күші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Білімдендіру процесінің заңдылықтары мен принциптері.</w:t>
      </w:r>
    </w:p>
    <w:p w:rsidR="00AA457E" w:rsidRDefault="00AA457E" w:rsidP="00AA457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сұрақ-жауап</w:t>
      </w:r>
    </w:p>
    <w:p w:rsidR="00AA457E" w:rsidRDefault="00AA457E" w:rsidP="00AA457E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Сұрақтар бойынша жеке-жеке дайындалып, баяндалады, толықтырылады. Алынған түсініктері бекітіледі. </w:t>
      </w:r>
    </w:p>
    <w:p w:rsidR="00AA457E" w:rsidRDefault="00AA457E" w:rsidP="00AA45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Педагогика высшей школы. Учебное пособие –Казань, 1986.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5. </w:t>
      </w:r>
      <w:r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>, 2000. – 187 с.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9- практикалық сабақ. Педагогикалық іс-әрекет ғылым және өнер ретінде.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болашақ оқытушы ретінде</w:t>
      </w: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>педагогикалық іс-әрекет ғылым және өнер ретінде бағалау.</w:t>
      </w:r>
    </w:p>
    <w:p w:rsidR="00AA457E" w:rsidRDefault="00AA457E" w:rsidP="00AA457E">
      <w:pPr>
        <w:pStyle w:val="a3"/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Педагогикалық іс-әрекет ғылым және өнер ретінде негіздеу.</w:t>
      </w:r>
    </w:p>
    <w:p w:rsidR="00AA457E" w:rsidRDefault="00AA457E" w:rsidP="00AA457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кредиттік технология жағдайында бағалауды практикалық тұрғыдан негіздеу</w:t>
      </w:r>
    </w:p>
    <w:p w:rsidR="00AA457E" w:rsidRDefault="00AA457E" w:rsidP="00AA457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технология жағдайындағы бақылау, өлшеу құралдары. </w:t>
      </w:r>
    </w:p>
    <w:p w:rsidR="00AA457E" w:rsidRDefault="00AA457E" w:rsidP="00AA457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Бақылау жүргізу түрлері: аралық бақылау, коллоквиум, үлгілер мен жобаларды қорғау және т.б.</w:t>
      </w:r>
    </w:p>
    <w:p w:rsidR="00AA457E" w:rsidRDefault="00AA457E" w:rsidP="00AA457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Педагогикалық бақылаудың ұйымдастырушылық принциптері.</w:t>
      </w:r>
    </w:p>
    <w:p w:rsidR="00AA457E" w:rsidRDefault="00AA457E" w:rsidP="00AA457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Оқыту сапасының менеджменті.</w:t>
      </w:r>
    </w:p>
    <w:p w:rsidR="00AA457E" w:rsidRDefault="00AA457E" w:rsidP="00AA457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баяндау</w:t>
      </w:r>
    </w:p>
    <w:p w:rsidR="00AA457E" w:rsidRDefault="00AA457E" w:rsidP="00AA457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кредиттік технология бойынша бағалауды деңгей бойынша негіздеу. 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А-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қойылады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; В,В+,В- </w:t>
      </w:r>
      <w:proofErr w:type="spellStart"/>
      <w:r>
        <w:rPr>
          <w:rFonts w:ascii="Times New Roman" w:hAnsi="Times New Roman" w:cs="Times New Roman"/>
          <w:sz w:val="24"/>
          <w:szCs w:val="24"/>
        </w:rPr>
        <w:t>қалай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қойлады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т.с.с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Бағаларды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негіздейді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7E" w:rsidRDefault="00AA457E" w:rsidP="00AA457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AA457E" w:rsidRDefault="00AA457E" w:rsidP="00AA457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AA457E" w:rsidRDefault="00AA457E" w:rsidP="00AA457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AA457E" w:rsidRDefault="00AA457E" w:rsidP="00AA457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AA457E" w:rsidRDefault="00AA457E" w:rsidP="00AA457E">
      <w:pPr>
        <w:numPr>
          <w:ilvl w:val="0"/>
          <w:numId w:val="1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>10-практикалық сабақ.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Педагогика бойынша практикалық сабақтарды дайындау мен өткізудің әдістемесі</w:t>
      </w:r>
    </w:p>
    <w:p w:rsidR="00AA457E" w:rsidRDefault="00AA457E" w:rsidP="00AA457E">
      <w:pPr>
        <w:numPr>
          <w:ilvl w:val="0"/>
          <w:numId w:val="14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кредиттік оқыту жүйісін сабақ барысында іске асыру.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Кредиттік оқыту жүйесінің мәні.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кредиттік технологиямен оқу процесін ұйымдастырудың мақсаты мен міндеттері.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3.Кредиттік технологиямен оқыту процесін ұйымдастырудың ерекшеліктері.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4. Студенттердің жеке жұмыс істеу ролін арттыру.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технологиямен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оқытуды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ұйымдастару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принципі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AA457E" w:rsidRDefault="00AA457E" w:rsidP="00AA457E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Сабақ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тү</w:t>
      </w: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>і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дөңгелек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стол</w:t>
      </w:r>
    </w:p>
    <w:p w:rsidR="00AA457E" w:rsidRDefault="00AA457E" w:rsidP="00AA457E">
      <w:pPr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Әдістемелік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нұсқау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</w:rPr>
        <w:t>кредиттік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технология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негізінде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жүргізілетін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дә</w:t>
      </w:r>
      <w:proofErr w:type="gramStart"/>
      <w:r>
        <w:rPr>
          <w:rFonts w:ascii="Times New Roman" w:hAnsi="Times New Roman" w:cs="Times New Roman"/>
          <w:sz w:val="24"/>
          <w:szCs w:val="24"/>
        </w:rPr>
        <w:t>р</w:t>
      </w:r>
      <w:proofErr w:type="gramEnd"/>
      <w:r>
        <w:rPr>
          <w:rFonts w:ascii="Times New Roman" w:hAnsi="Times New Roman" w:cs="Times New Roman"/>
          <w:sz w:val="24"/>
          <w:szCs w:val="24"/>
        </w:rPr>
        <w:t>іс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семинар, СОӨЖ </w:t>
      </w:r>
      <w:proofErr w:type="spellStart"/>
      <w:r>
        <w:rPr>
          <w:rFonts w:ascii="Times New Roman" w:hAnsi="Times New Roman" w:cs="Times New Roman"/>
          <w:sz w:val="24"/>
          <w:szCs w:val="24"/>
        </w:rPr>
        <w:t>аудиториялық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СӨЖ –</w:t>
      </w:r>
      <w:proofErr w:type="spellStart"/>
      <w:r>
        <w:rPr>
          <w:rFonts w:ascii="Times New Roman" w:hAnsi="Times New Roman" w:cs="Times New Roman"/>
          <w:sz w:val="24"/>
          <w:szCs w:val="24"/>
        </w:rPr>
        <w:t>дің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технологияларын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талқылау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салыстыру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ұсыныстар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жасау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AA457E" w:rsidRDefault="00AA457E" w:rsidP="00AA45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Основы кредитной системы обучения в Казахстане. Алматы Қазақ Университеті, 2004.- 198с.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11- тақырып.</w:t>
      </w:r>
      <w:r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Тестік бақылауды ұйымдастыру және жүргізу.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тесті бақылау мен ұйымдастыру </w:t>
      </w:r>
      <w:r>
        <w:rPr>
          <w:rFonts w:ascii="Times New Roman" w:hAnsi="Times New Roman" w:cs="Times New Roman"/>
          <w:sz w:val="24"/>
          <w:szCs w:val="24"/>
          <w:lang w:val="kk-KZ"/>
        </w:rPr>
        <w:t>қызметінің құрылымына сай іс-әрекеттерге дағдылану.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Куратор-эдвайзердің ұйымдастырушылық қызметі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Педагогикалық қарым-қатынас және куратор-эдвайзер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Куратор-эдвайзердің тұлғаны әлеуметтендіру процесіне қатысы</w:t>
      </w:r>
    </w:p>
    <w:p w:rsidR="00AA457E" w:rsidRDefault="00AA457E" w:rsidP="00AA457E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түрі- рольдік ойын</w:t>
      </w:r>
    </w:p>
    <w:p w:rsidR="00AA457E" w:rsidRDefault="00AA457E" w:rsidP="00AA457E">
      <w:pPr>
        <w:numPr>
          <w:ilvl w:val="0"/>
          <w:numId w:val="16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 xml:space="preserve">Әдістемелік нұсқау: кураторлық қызметке байланысты әртүрлі педагогикалық ситуациялар ойластырып, дұрыс шешім қабылдауға дағдыланады.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Алматы:Қазақ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университеті</w:t>
      </w:r>
      <w:proofErr w:type="spellEnd"/>
      <w:r>
        <w:rPr>
          <w:rFonts w:ascii="Times New Roman" w:hAnsi="Times New Roman" w:cs="Times New Roman"/>
          <w:sz w:val="24"/>
          <w:szCs w:val="24"/>
        </w:rPr>
        <w:t>, 2001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12-тақырып. </w:t>
      </w:r>
      <w:r>
        <w:rPr>
          <w:rFonts w:ascii="Times New Roman" w:hAnsi="Times New Roman" w:cs="Times New Roman"/>
          <w:b/>
          <w:lang w:val="kk-KZ"/>
        </w:rPr>
        <w:t>«Педагогиканың жалпы негіздері» бөлімін оқытудың әдістемесі.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>болашақ оқытушы ретінде студенттермен жүргізілетін тәрбие жұмыстарын ұйымдастыруға дағдыланады.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Жоғары мектептегі тәрбие процесінің мәні, қозғаушы күші, негізгі заңдылықтары.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Жоғары мектептегі тәрбиенің негізгі қағидалары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3. Жоғары мектептегі тәрбие жұмысын ұйымдастырушылар.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Тәрбие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жұмыстарының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негізгі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bCs/>
          <w:sz w:val="24"/>
          <w:szCs w:val="24"/>
        </w:rPr>
        <w:t>ба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ғыттары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A457E" w:rsidRDefault="00AA457E" w:rsidP="00AA457E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Сабақ түрі – дөңгелек стол. </w:t>
      </w:r>
    </w:p>
    <w:p w:rsidR="00AA457E" w:rsidRDefault="00AA457E" w:rsidP="00AA457E">
      <w:pPr>
        <w:numPr>
          <w:ilvl w:val="0"/>
          <w:numId w:val="17"/>
        </w:numPr>
        <w:spacing w:after="0" w:line="240" w:lineRule="auto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Әдістемелік нұсқау: жоғары мектептегі тәрбие жұмыстарының бағыттарына сай әрбір магистрант тәрбие іс-шараларының жоспарларын құрастырып, толық жобасын жасайды. Мерекелік іс-шараларға арналған жоспарлар жасайды.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1. Әл-Фараби атындағы университеттің тәрбие тұжырымдамасы –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Алматы:Қазақ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Cs/>
          <w:sz w:val="24"/>
          <w:szCs w:val="24"/>
        </w:rPr>
        <w:t>университеті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, 2001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тезисы).-Алматы, .-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kk-KZ"/>
        </w:rPr>
        <w:t>4. Пионова Р.С. Педагогика высшей школы. Минск. Университетское, 2002.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13-тақырып.</w:t>
      </w:r>
      <w:r>
        <w:rPr>
          <w:rFonts w:ascii="Times New Roman" w:hAnsi="Times New Roman" w:cs="Times New Roman"/>
          <w:lang w:val="kk-KZ"/>
        </w:rPr>
        <w:t xml:space="preserve"> «Дидактика» бөлімін оқытудың әдістемесі</w:t>
      </w:r>
    </w:p>
    <w:p w:rsidR="00AA457E" w:rsidRDefault="00AA457E" w:rsidP="00AA457E">
      <w:pPr>
        <w:numPr>
          <w:ilvl w:val="0"/>
          <w:numId w:val="18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Сабақтан тыс оқу-тәрбие процесінің мәнін практикалық тұрғыдан ашу.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Сабақтан тыс оқытудың түрлері</w:t>
      </w:r>
      <w:r>
        <w:rPr>
          <w:rFonts w:ascii="Times New Roman" w:hAnsi="Times New Roman" w:cs="Times New Roman"/>
          <w:sz w:val="24"/>
          <w:szCs w:val="24"/>
          <w:lang w:val="kk-KZ"/>
        </w:rPr>
        <w:tab/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Сабақан тыс тәрбие іс-шаралары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 Студенттің өз бетінше жұмыс істеу түрлері.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4. Шығармашыл тұлға. Шығармашыл тұлғаға сипаттама.</w:t>
      </w:r>
    </w:p>
    <w:p w:rsidR="00AA457E" w:rsidRDefault="00AA457E" w:rsidP="00AA457E">
      <w:pPr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миға шабылыс</w:t>
      </w:r>
    </w:p>
    <w:p w:rsidR="00AA457E" w:rsidRDefault="00AA457E" w:rsidP="00AA457E">
      <w:pPr>
        <w:numPr>
          <w:ilvl w:val="0"/>
          <w:numId w:val="19"/>
        </w:numPr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оқытушының өзін-өзі дамыту барысында танымдық –шығармашылық жұмыстар ойластырып олардың шығармашылық тұлғасының үлгісін жасайды.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 xml:space="preserve">Педагогика высшей школы. Учебное пособие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–К</w:t>
      </w:r>
      <w:proofErr w:type="gramEnd"/>
      <w:r>
        <w:rPr>
          <w:rFonts w:ascii="Times New Roman" w:hAnsi="Times New Roman" w:cs="Times New Roman"/>
          <w:sz w:val="24"/>
          <w:szCs w:val="24"/>
        </w:rPr>
        <w:t>азань, 1986.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2. Педагогика и психология высшей школы: Учебное пособие.-Ростов на Дону:Феникс,2002.-544 с.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МынбаеваА.К. Педагогика высшей школы: раздаточный дидактический материал(схемы, информация, тезисы).-Алматы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14 -тақырып. </w:t>
      </w:r>
      <w:r>
        <w:rPr>
          <w:rFonts w:ascii="Times New Roman" w:hAnsi="Times New Roman" w:cs="Times New Roman"/>
          <w:b/>
          <w:lang w:val="kk-KZ"/>
        </w:rPr>
        <w:t>«Тәрбие теориясы» бөлімін оқытудың әдістемесі</w:t>
      </w:r>
    </w:p>
    <w:p w:rsidR="00AA457E" w:rsidRDefault="00AA457E" w:rsidP="00AA457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Мақсаты: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мұғалімнің.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бірден-бір қызметінің бірі басқару ол процесте өзін-өзі бағалай білуге,  ұсынуға </w:t>
      </w:r>
    </w:p>
    <w:p w:rsidR="00AA457E" w:rsidRDefault="00AA457E" w:rsidP="00AA457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Педагогикалық үрдісті басқаруға әлеуметтік тұрғыдан келу</w:t>
      </w:r>
    </w:p>
    <w:p w:rsidR="00AA457E" w:rsidRDefault="00AA457E" w:rsidP="00AA457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lastRenderedPageBreak/>
        <w:t>2. Педагогикалық жүйені басқару түрлері, негізгі принциптері мен әдістері.</w:t>
      </w:r>
    </w:p>
    <w:p w:rsidR="00AA457E" w:rsidRDefault="00AA457E" w:rsidP="00AA457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Жоғары мектеп ішілік басқару жүйесі.</w:t>
      </w:r>
    </w:p>
    <w:p w:rsidR="00AA457E" w:rsidRDefault="00AA457E" w:rsidP="00AA457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 – іскерлік ойын</w:t>
      </w:r>
    </w:p>
    <w:p w:rsidR="00AA457E" w:rsidRDefault="00AA457E" w:rsidP="00AA457E">
      <w:pPr>
        <w:numPr>
          <w:ilvl w:val="0"/>
          <w:numId w:val="2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Әдістемелік нұсқау: Топ    бір кіші (3-4 адам) және бір  үлкен топтарға бөлінеді. Кіші топ әкімшілік, үлкен топ қызметке қабылданушылар. Әкімшілік топтары болашақтағы бір оқу орнының құрылымын жасайды (Аты, мекен-жайы, факультеттер, вакантты орындар), үлкен топ резюме құрастырып жұмысқа қабылдануға тырысады. Тікелей пікірлесу жүреді. Соңында әркімнің рольге ену барысындағы жетістіктері мен кемшіліктері талқыланады. </w:t>
      </w:r>
    </w:p>
    <w:p w:rsidR="00AA457E" w:rsidRDefault="00AA457E" w:rsidP="00AA45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AA457E" w:rsidRDefault="00AA457E" w:rsidP="00AA45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Педагогика и психология высшей школы: Учебное пособие.-Ростов на Дону:Феникс,2002.-544 с. </w:t>
      </w:r>
    </w:p>
    <w:p w:rsidR="00AA457E" w:rsidRDefault="00AA457E" w:rsidP="00AA45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МынбаеваА.К. Педагогика высшей школы: раздаточный дидактический материал(схемы, информация, тезисы).-Алматы, .-</w:t>
      </w:r>
    </w:p>
    <w:p w:rsidR="00AA457E" w:rsidRDefault="00AA457E" w:rsidP="00AA45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Пионова Р.С. Педагогика высшей школы. Минск. Университетское, 2002.</w:t>
      </w:r>
    </w:p>
    <w:p w:rsidR="00AA457E" w:rsidRDefault="00AA457E" w:rsidP="00AA457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Галкина Т.П. Социология управления: от группы к команде.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>осква: Финансы и статистика, 2001</w:t>
      </w:r>
    </w:p>
    <w:p w:rsidR="00AA457E" w:rsidRDefault="00AA457E" w:rsidP="00AA457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Пикельная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В.Т. Теоретические основы управления. М.: </w:t>
      </w:r>
      <w:proofErr w:type="spellStart"/>
      <w:r>
        <w:rPr>
          <w:rFonts w:ascii="Times New Roman" w:hAnsi="Times New Roman" w:cs="Times New Roman"/>
          <w:sz w:val="24"/>
          <w:szCs w:val="24"/>
        </w:rPr>
        <w:t>Высш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</w:t>
      </w:r>
      <w:proofErr w:type="spellEnd"/>
      <w:r>
        <w:rPr>
          <w:rFonts w:ascii="Times New Roman" w:hAnsi="Times New Roman" w:cs="Times New Roman"/>
          <w:sz w:val="24"/>
          <w:szCs w:val="24"/>
        </w:rPr>
        <w:t>., 1990 – 175 с.</w:t>
      </w:r>
    </w:p>
    <w:p w:rsidR="00AA457E" w:rsidRDefault="00AA457E" w:rsidP="00AA457E">
      <w:pPr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Кунц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Г., </w:t>
      </w:r>
      <w:proofErr w:type="spellStart"/>
      <w:r>
        <w:rPr>
          <w:rFonts w:ascii="Times New Roman" w:hAnsi="Times New Roman" w:cs="Times New Roman"/>
          <w:sz w:val="24"/>
          <w:szCs w:val="24"/>
        </w:rPr>
        <w:t>Оденелл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Управление: системный и ситуационный анализ управленческих функций.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>.: Прогресс, 1991.-495с.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15-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тақырып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b/>
          <w:lang w:val="kk-KZ"/>
        </w:rPr>
        <w:t>Педагогика курсында білім беру жүйесін басқару мәселелерін зерттеу әдістемесі.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Мақсаты: </w:t>
      </w:r>
      <w:r>
        <w:rPr>
          <w:rFonts w:ascii="Times New Roman" w:hAnsi="Times New Roman" w:cs="Times New Roman"/>
          <w:sz w:val="24"/>
          <w:szCs w:val="24"/>
          <w:lang w:val="kk-KZ"/>
        </w:rPr>
        <w:t>Оқытудың белсенді формасы мен әдістерін практика жүзінде іске асырады.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1. Оқытудың белсенді және дәстүрлі әдістері (салыстырмалы талдау).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Мәселелік оқыту.Зерттеу іс-әрекеті және мәселелік оқыту.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3. Іскерлік, рольдік ойындар және тағы басқа белсенді оқыту әдістері.</w:t>
      </w:r>
    </w:p>
    <w:p w:rsidR="00AA457E" w:rsidRDefault="00AA457E" w:rsidP="00AA457E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Сабақ түрі: - шығармашылық жұмыс.</w:t>
      </w:r>
    </w:p>
    <w:p w:rsidR="00AA457E" w:rsidRDefault="00AA457E" w:rsidP="00AA457E">
      <w:pPr>
        <w:numPr>
          <w:ilvl w:val="0"/>
          <w:numId w:val="2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Әдістемелік жұмыс: әртүрлі белсенді әдістерге сай дәріс, семинар тақырыптарға жоба құрастыр және оны қорғау.</w:t>
      </w:r>
    </w:p>
    <w:p w:rsidR="00AA457E" w:rsidRDefault="00AA457E" w:rsidP="00AA457E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Ұсынылатын әдебиеттер: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1. Исаева З.А.,Мынбаева А.К., Садвакасова З.М. Активное методы обучения. –Алматы, 2005. 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2. Мынбаева А.К., Садвакасова З.М. Инновационные методы обучения, или Как интересно преподавать: Учебное пособие. –Алматы,2007.-284 с.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3. </w:t>
      </w:r>
      <w:proofErr w:type="spellStart"/>
      <w:r>
        <w:rPr>
          <w:rFonts w:ascii="Times New Roman" w:hAnsi="Times New Roman" w:cs="Times New Roman"/>
          <w:sz w:val="24"/>
          <w:szCs w:val="24"/>
        </w:rPr>
        <w:t>Махмутов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М.И. Проблемное обучение </w:t>
      </w:r>
      <w:proofErr w:type="gramStart"/>
      <w:r>
        <w:rPr>
          <w:rFonts w:ascii="Times New Roman" w:hAnsi="Times New Roman" w:cs="Times New Roman"/>
          <w:sz w:val="24"/>
          <w:szCs w:val="24"/>
        </w:rPr>
        <w:t>–М</w:t>
      </w:r>
      <w:proofErr w:type="gramEnd"/>
      <w:r>
        <w:rPr>
          <w:rFonts w:ascii="Times New Roman" w:hAnsi="Times New Roman" w:cs="Times New Roman"/>
          <w:sz w:val="24"/>
          <w:szCs w:val="24"/>
        </w:rPr>
        <w:t>.,1976.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.Деловая игра. Внедрение: Методологические рекомендации </w:t>
      </w:r>
      <w:proofErr w:type="gramStart"/>
      <w:r>
        <w:rPr>
          <w:rFonts w:ascii="Times New Roman" w:hAnsi="Times New Roman" w:cs="Times New Roman"/>
          <w:sz w:val="24"/>
          <w:szCs w:val="24"/>
        </w:rPr>
        <w:t>–С</w:t>
      </w:r>
      <w:proofErr w:type="gramEnd"/>
      <w:r>
        <w:rPr>
          <w:rFonts w:ascii="Times New Roman" w:hAnsi="Times New Roman" w:cs="Times New Roman"/>
          <w:sz w:val="24"/>
          <w:szCs w:val="24"/>
        </w:rPr>
        <w:t>ПБ., 1995.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5.Ремезовский И.Д. Применение проблемного чтения лекций в вузе. /Методологические рекомендации/ </w:t>
      </w:r>
      <w:proofErr w:type="gramStart"/>
      <w:r>
        <w:rPr>
          <w:rFonts w:ascii="Times New Roman" w:hAnsi="Times New Roman" w:cs="Times New Roman"/>
          <w:sz w:val="24"/>
          <w:szCs w:val="24"/>
        </w:rPr>
        <w:t>-К</w:t>
      </w:r>
      <w:proofErr w:type="gramEnd"/>
      <w:r>
        <w:rPr>
          <w:rFonts w:ascii="Times New Roman" w:hAnsi="Times New Roman" w:cs="Times New Roman"/>
          <w:sz w:val="24"/>
          <w:szCs w:val="24"/>
        </w:rPr>
        <w:t>иев 1982.</w:t>
      </w: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6. </w:t>
      </w:r>
      <w:r>
        <w:rPr>
          <w:rFonts w:ascii="Times New Roman" w:hAnsi="Times New Roman" w:cs="Times New Roman"/>
          <w:sz w:val="24"/>
          <w:szCs w:val="24"/>
        </w:rPr>
        <w:t xml:space="preserve">Садыков Т.С.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Абылкасымова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А.Е. Дидактические основы образования в высшей школе: Учебное пособие. Алматы: РИК Казахской академии образования им. </w:t>
      </w:r>
      <w:proofErr w:type="spellStart"/>
      <w:r>
        <w:rPr>
          <w:rFonts w:ascii="Times New Roman" w:hAnsi="Times New Roman" w:cs="Times New Roman"/>
          <w:sz w:val="24"/>
          <w:szCs w:val="24"/>
        </w:rPr>
        <w:t>И.Алтынсарина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2000. – 187 </w:t>
      </w:r>
      <w:proofErr w:type="gramStart"/>
      <w:r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AA457E" w:rsidRDefault="00AA457E" w:rsidP="00AA457E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p w:rsidR="0086245B" w:rsidRPr="00AA457E" w:rsidRDefault="0086245B">
      <w:pPr>
        <w:rPr>
          <w:lang w:val="kk-KZ"/>
        </w:rPr>
      </w:pPr>
    </w:p>
    <w:sectPr w:rsidR="0086245B" w:rsidRPr="00AA45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02CA3"/>
    <w:multiLevelType w:val="hybridMultilevel"/>
    <w:tmpl w:val="3C90E336"/>
    <w:lvl w:ilvl="0" w:tplc="4B76579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894EE0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6CC0F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00BF1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DA5C7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AC603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201F3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220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68426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807734"/>
    <w:multiLevelType w:val="hybridMultilevel"/>
    <w:tmpl w:val="AC085D1E"/>
    <w:lvl w:ilvl="0" w:tplc="C5F61AC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896661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E04BA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7827E32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BF84ED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410C45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0EC593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E8C7654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976AD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7526966"/>
    <w:multiLevelType w:val="hybridMultilevel"/>
    <w:tmpl w:val="53BA64EE"/>
    <w:lvl w:ilvl="0" w:tplc="9ED854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AC6A1C6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B44047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FB84A1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820789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DFE3B6A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2DD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FA27E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3EEE94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0C3F58"/>
    <w:multiLevelType w:val="hybridMultilevel"/>
    <w:tmpl w:val="BD923516"/>
    <w:lvl w:ilvl="0" w:tplc="1BD295C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AB09BE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0E88322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720D3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7E67EC4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75C5BE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424BE6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43E69D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FE0917A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662EA1"/>
    <w:multiLevelType w:val="hybridMultilevel"/>
    <w:tmpl w:val="2CE6BE26"/>
    <w:lvl w:ilvl="0" w:tplc="553EC1B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630CF1C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BB2C5C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31CD95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38E030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DBA511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272B2B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5AE17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416D77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1D00DA"/>
    <w:multiLevelType w:val="hybridMultilevel"/>
    <w:tmpl w:val="9736981E"/>
    <w:lvl w:ilvl="0" w:tplc="5010C5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3C38A3E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C6EF44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594F77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4529AB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F640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0047DE8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E4233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D08920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15A2475"/>
    <w:multiLevelType w:val="hybridMultilevel"/>
    <w:tmpl w:val="B8B2FE36"/>
    <w:lvl w:ilvl="0" w:tplc="28FC9D7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410E63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FAC856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9D647F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8B8B96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340D30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3060B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2FE850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AFE126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72732AF"/>
    <w:multiLevelType w:val="hybridMultilevel"/>
    <w:tmpl w:val="CFD24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3FC1B07"/>
    <w:multiLevelType w:val="hybridMultilevel"/>
    <w:tmpl w:val="392EFEF0"/>
    <w:lvl w:ilvl="0" w:tplc="FD14B2C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282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C3C67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5FE539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0F0F00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792581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AA5DC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C5A173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AF8E39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410C342F"/>
    <w:multiLevelType w:val="hybridMultilevel"/>
    <w:tmpl w:val="50203F3C"/>
    <w:lvl w:ilvl="0" w:tplc="38580602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16ED32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6A0A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7C579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A2694E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436EE0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F4BF5C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4D6FABC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444593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468541F"/>
    <w:multiLevelType w:val="hybridMultilevel"/>
    <w:tmpl w:val="ED9AC276"/>
    <w:lvl w:ilvl="0" w:tplc="BD18B46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6564D6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0CA3420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ED6681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2888E1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7E0610E0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4543C9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E92CA70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58A84A6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53F21E8"/>
    <w:multiLevelType w:val="hybridMultilevel"/>
    <w:tmpl w:val="CDC82F42"/>
    <w:lvl w:ilvl="0" w:tplc="4F8C347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59E6EE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B701CAC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3A8B4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DDE17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60C348E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46C249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27E85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0840DE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47F27DF"/>
    <w:multiLevelType w:val="hybridMultilevel"/>
    <w:tmpl w:val="9A6EE874"/>
    <w:lvl w:ilvl="0" w:tplc="5926825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7024CA0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16A987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D60DDA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1BC4AF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2B879F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B081B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3CE37E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F1A8F2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66410B4B"/>
    <w:multiLevelType w:val="hybridMultilevel"/>
    <w:tmpl w:val="D7CC453E"/>
    <w:lvl w:ilvl="0" w:tplc="AF06087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7FAFAB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77E8D46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8F0E48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0EEC3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73696D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BC8B24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C86381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474502E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0817C7"/>
    <w:multiLevelType w:val="hybridMultilevel"/>
    <w:tmpl w:val="C5FABE68"/>
    <w:lvl w:ilvl="0" w:tplc="1B6AF068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338B36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7B5CF5D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87248E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6CC374C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5766E86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5D8921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75EF036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822772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05D786C"/>
    <w:multiLevelType w:val="hybridMultilevel"/>
    <w:tmpl w:val="15165D60"/>
    <w:lvl w:ilvl="0" w:tplc="973C81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28A67D4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2E6FD2E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7EF144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47B690D2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40474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E244E5A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8B4AC12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6B0A58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7384630E"/>
    <w:multiLevelType w:val="hybridMultilevel"/>
    <w:tmpl w:val="D6D8AD70"/>
    <w:lvl w:ilvl="0" w:tplc="406A722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BCE8E4E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082B3F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52CEE7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8A08870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9D6C49C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A0E1A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10457E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DC440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44C6A61"/>
    <w:multiLevelType w:val="hybridMultilevel"/>
    <w:tmpl w:val="CEB0EB8C"/>
    <w:lvl w:ilvl="0" w:tplc="17A0D55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66A22A8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D0E8DD3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6EADE3E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91D04DA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27CEAB2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1985BBE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A1859D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D1E89B6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759B7D2E"/>
    <w:multiLevelType w:val="hybridMultilevel"/>
    <w:tmpl w:val="1F404D90"/>
    <w:lvl w:ilvl="0" w:tplc="DB18C9BE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2E4C1FA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996EA58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CB4B648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4769176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E445E4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3228082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09C72C8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C6180C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59F34AB"/>
    <w:multiLevelType w:val="hybridMultilevel"/>
    <w:tmpl w:val="6A407FC6"/>
    <w:lvl w:ilvl="0" w:tplc="72B8839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D18C6D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212A59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B84CA8C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8B61D4E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F6E9398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B72D756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736DDE0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5CAB8E4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78B57F4C"/>
    <w:multiLevelType w:val="hybridMultilevel"/>
    <w:tmpl w:val="9364C774"/>
    <w:lvl w:ilvl="0" w:tplc="2496025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6B8898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010520A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3D2B460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D1C2C8A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2DC2E7E4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A40FB60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73A42BA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78CA9D0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8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>
    <w:abstractNumId w:val="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2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1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1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6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9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1385"/>
    <w:rsid w:val="006F1385"/>
    <w:rsid w:val="0086245B"/>
    <w:rsid w:val="00AA4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57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457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A45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74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2222</Words>
  <Characters>12668</Characters>
  <Application>Microsoft Office Word</Application>
  <DocSecurity>0</DocSecurity>
  <Lines>105</Lines>
  <Paragraphs>29</Paragraphs>
  <ScaleCrop>false</ScaleCrop>
  <Company>SPecialiST RePack</Company>
  <LinksUpToDate>false</LinksUpToDate>
  <CharactersWithSpaces>14861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2018-01-01T19:20:00Z</dcterms:created>
  <dcterms:modified xsi:type="dcterms:W3CDTF">2018-01-01T19:22:00Z</dcterms:modified>
</cp:coreProperties>
</file>